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78E58" w14:textId="77777777" w:rsidR="00894BC0" w:rsidRPr="00673190" w:rsidRDefault="00673190" w:rsidP="00673190">
      <w:pPr>
        <w:jc w:val="center"/>
        <w:rPr>
          <w:rFonts w:cs="Times New Roman"/>
          <w:b/>
        </w:rPr>
      </w:pPr>
      <w:r w:rsidRPr="00673190">
        <w:rPr>
          <w:rFonts w:cs="Times New Roman"/>
          <w:b/>
        </w:rPr>
        <w:t>Wyniki głosowania imiennego</w:t>
      </w:r>
    </w:p>
    <w:p w14:paraId="0DB4E4A9" w14:textId="0192A355" w:rsidR="00710690" w:rsidRDefault="00673190" w:rsidP="0003095D">
      <w:pPr>
        <w:keepNext/>
        <w:spacing w:after="480"/>
        <w:jc w:val="center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  <w:r w:rsidRPr="000D4DD8">
        <w:rPr>
          <w:rFonts w:cstheme="minorHAnsi"/>
        </w:rPr>
        <w:t xml:space="preserve">członków Zgromadzenia Związku Celowego Gmin MG-6 przeprowadzonego dnia </w:t>
      </w:r>
      <w:r w:rsidR="00D0351F" w:rsidRPr="000D4DD8">
        <w:rPr>
          <w:rFonts w:cstheme="minorHAnsi"/>
          <w:lang w:val="en-US" w:bidi="pl-PL"/>
        </w:rPr>
        <w:br/>
      </w:r>
      <w:r w:rsidR="0029694B" w:rsidRPr="0029694B">
        <w:rPr>
          <w:rFonts w:cstheme="minorHAnsi"/>
        </w:rPr>
        <w:t>dnia 21 maja 2024</w:t>
      </w:r>
      <w:r w:rsidR="0029694B">
        <w:rPr>
          <w:rFonts w:cstheme="minorHAnsi"/>
        </w:rPr>
        <w:t xml:space="preserve"> </w:t>
      </w:r>
      <w:r w:rsidRPr="000D4DD8">
        <w:rPr>
          <w:rFonts w:cstheme="minorHAnsi"/>
        </w:rPr>
        <w:t xml:space="preserve">roku </w:t>
      </w:r>
      <w:r w:rsidR="0062401B" w:rsidRPr="0062401B">
        <w:rPr>
          <w:bCs/>
        </w:rPr>
        <w:t xml:space="preserve">w </w:t>
      </w:r>
      <w:r w:rsidR="0062401B">
        <w:rPr>
          <w:bCs/>
        </w:rPr>
        <w:t xml:space="preserve">zakresie podjęcia uchwały nr </w:t>
      </w:r>
      <w:proofErr w:type="spellStart"/>
      <w:r w:rsidR="0029694B" w:rsidRPr="0029694B">
        <w:rPr>
          <w:bCs/>
        </w:rPr>
        <w:t>nr</w:t>
      </w:r>
      <w:proofErr w:type="spellEnd"/>
      <w:r w:rsidR="0029694B" w:rsidRPr="0029694B">
        <w:rPr>
          <w:bCs/>
        </w:rPr>
        <w:t xml:space="preserve"> I/</w:t>
      </w:r>
      <w:r w:rsidR="000A3C08">
        <w:rPr>
          <w:bCs/>
        </w:rPr>
        <w:t>5</w:t>
      </w:r>
      <w:r w:rsidR="0029694B" w:rsidRPr="0029694B">
        <w:rPr>
          <w:bCs/>
        </w:rPr>
        <w:t>/2024</w:t>
      </w:r>
      <w:r w:rsidR="005B6DA5">
        <w:rPr>
          <w:bCs/>
        </w:rPr>
        <w:t xml:space="preserve"> </w:t>
      </w:r>
      <w:r w:rsidR="000A3C08" w:rsidRPr="000A3C08">
        <w:rPr>
          <w:rFonts w:ascii="Times New Roman" w:eastAsia="Times New Roman" w:hAnsi="Times New Roman" w:cs="Times New Roman"/>
          <w:lang w:eastAsia="pl-PL"/>
        </w:rPr>
        <w:t>w sprawie wyboru członków Komisji Skarg, Wniosków i Petycji Związku Celowego Gmin MG-6</w:t>
      </w:r>
    </w:p>
    <w:p w14:paraId="44BCDC8E" w14:textId="77777777" w:rsidR="00710690" w:rsidRPr="00A40617" w:rsidRDefault="00710690" w:rsidP="00710690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10773" w:type="dxa"/>
        <w:tblInd w:w="-855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1701"/>
        <w:gridCol w:w="1701"/>
      </w:tblGrid>
      <w:tr w:rsidR="00894BC0" w14:paraId="53263E86" w14:textId="77777777">
        <w:trPr>
          <w:trHeight w:hRule="exact" w:val="703"/>
        </w:trPr>
        <w:tc>
          <w:tcPr>
            <w:tcW w:w="567" w:type="dxa"/>
            <w:vAlign w:val="center"/>
          </w:tcPr>
          <w:p w14:paraId="6C66A320" w14:textId="77777777" w:rsidR="00894BC0" w:rsidRDefault="00673190">
            <w:pPr>
              <w:autoSpaceDN w:val="0"/>
              <w:spacing w:before="60" w:after="0" w:line="280" w:lineRule="atLeast"/>
              <w:jc w:val="center"/>
              <w:rPr>
                <w:rFonts w:cs="Times New Roman"/>
                <w:b/>
                <w:lang w:bidi="pl-PL"/>
              </w:rPr>
            </w:pPr>
            <w:r>
              <w:rPr>
                <w:rFonts w:cs="Times New Roman"/>
                <w:b/>
                <w:lang w:bidi="pl-PL"/>
              </w:rPr>
              <w:t>Lp.</w:t>
            </w:r>
          </w:p>
        </w:tc>
        <w:tc>
          <w:tcPr>
            <w:tcW w:w="3402" w:type="dxa"/>
            <w:vAlign w:val="center"/>
          </w:tcPr>
          <w:p w14:paraId="388CE648" w14:textId="77777777" w:rsidR="00894BC0" w:rsidRDefault="00673190">
            <w:pPr>
              <w:autoSpaceDN w:val="0"/>
              <w:spacing w:before="60" w:after="0" w:line="280" w:lineRule="atLeast"/>
              <w:jc w:val="center"/>
              <w:rPr>
                <w:rFonts w:cs="Times New Roman"/>
                <w:b/>
                <w:lang w:bidi="pl-PL"/>
              </w:rPr>
            </w:pPr>
            <w:r>
              <w:rPr>
                <w:rFonts w:cs="Times New Roman"/>
                <w:b/>
                <w:lang w:bidi="pl-PL"/>
              </w:rPr>
              <w:t>Uprawniony do głosowania</w:t>
            </w:r>
          </w:p>
        </w:tc>
        <w:tc>
          <w:tcPr>
            <w:tcW w:w="1701" w:type="dxa"/>
            <w:vAlign w:val="center"/>
          </w:tcPr>
          <w:p w14:paraId="106B221D" w14:textId="77777777" w:rsidR="00894BC0" w:rsidRDefault="00673190">
            <w:pPr>
              <w:autoSpaceDN w:val="0"/>
              <w:spacing w:before="60" w:after="0" w:line="280" w:lineRule="atLeast"/>
              <w:jc w:val="center"/>
              <w:rPr>
                <w:rFonts w:cs="Times New Roman"/>
                <w:b/>
                <w:lang w:bidi="pl-PL"/>
              </w:rPr>
            </w:pPr>
            <w:r>
              <w:rPr>
                <w:rFonts w:cs="Times New Roman"/>
                <w:b/>
                <w:lang w:bidi="pl-PL"/>
              </w:rPr>
              <w:t>ZA</w:t>
            </w:r>
          </w:p>
        </w:tc>
        <w:tc>
          <w:tcPr>
            <w:tcW w:w="1701" w:type="dxa"/>
            <w:vAlign w:val="center"/>
          </w:tcPr>
          <w:p w14:paraId="790870B9" w14:textId="77777777" w:rsidR="00894BC0" w:rsidRDefault="00673190">
            <w:pPr>
              <w:autoSpaceDN w:val="0"/>
              <w:spacing w:before="60" w:after="0" w:line="280" w:lineRule="atLeast"/>
              <w:jc w:val="center"/>
              <w:rPr>
                <w:rFonts w:cs="Times New Roman"/>
                <w:b/>
                <w:lang w:bidi="pl-PL"/>
              </w:rPr>
            </w:pPr>
            <w:r>
              <w:rPr>
                <w:rFonts w:cs="Times New Roman"/>
                <w:b/>
                <w:lang w:bidi="pl-PL"/>
              </w:rPr>
              <w:t>PRZECIW</w:t>
            </w:r>
          </w:p>
        </w:tc>
        <w:tc>
          <w:tcPr>
            <w:tcW w:w="1701" w:type="dxa"/>
            <w:vAlign w:val="center"/>
          </w:tcPr>
          <w:p w14:paraId="53D96044" w14:textId="77777777" w:rsidR="00894BC0" w:rsidRDefault="00673190">
            <w:pPr>
              <w:autoSpaceDN w:val="0"/>
              <w:spacing w:before="60" w:after="0" w:line="280" w:lineRule="atLeast"/>
              <w:jc w:val="center"/>
              <w:rPr>
                <w:rFonts w:cs="Times New Roman"/>
                <w:b/>
                <w:lang w:bidi="pl-PL"/>
              </w:rPr>
            </w:pPr>
            <w:r>
              <w:rPr>
                <w:rFonts w:cs="Times New Roman"/>
                <w:b/>
                <w:lang w:bidi="pl-PL"/>
              </w:rPr>
              <w:t>WSTRZYMAŁ SIĘ</w:t>
            </w:r>
          </w:p>
        </w:tc>
        <w:tc>
          <w:tcPr>
            <w:tcW w:w="1701" w:type="dxa"/>
            <w:vAlign w:val="center"/>
          </w:tcPr>
          <w:p w14:paraId="554F02AB" w14:textId="77777777" w:rsidR="00894BC0" w:rsidRDefault="00673190">
            <w:pPr>
              <w:autoSpaceDN w:val="0"/>
              <w:spacing w:before="60" w:after="0" w:line="280" w:lineRule="atLeast"/>
              <w:jc w:val="center"/>
              <w:rPr>
                <w:rFonts w:cs="Times New Roman"/>
                <w:b/>
                <w:lang w:bidi="pl-PL"/>
              </w:rPr>
            </w:pPr>
            <w:r>
              <w:rPr>
                <w:rFonts w:cs="Times New Roman"/>
                <w:b/>
                <w:lang w:bidi="pl-PL"/>
              </w:rPr>
              <w:t>BRAK GŁOSU</w:t>
            </w:r>
          </w:p>
        </w:tc>
      </w:tr>
      <w:tr w:rsidR="00511562" w14:paraId="188C1B44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7D3983CD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  <w:bookmarkStart w:id="0" w:name="_Hlk25829255"/>
          </w:p>
        </w:tc>
        <w:tc>
          <w:tcPr>
            <w:tcW w:w="3402" w:type="dxa"/>
            <w:vAlign w:val="center"/>
          </w:tcPr>
          <w:p w14:paraId="2282499C" w14:textId="0CEFDF4F" w:rsidR="00511562" w:rsidRPr="00AA07D4" w:rsidRDefault="00E704E4" w:rsidP="00511562">
            <w:pPr>
              <w:spacing w:after="0"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Maciej Buszkiewicz</w:t>
            </w:r>
          </w:p>
        </w:tc>
        <w:tc>
          <w:tcPr>
            <w:tcW w:w="1701" w:type="dxa"/>
          </w:tcPr>
          <w:p w14:paraId="7B4E9C24" w14:textId="2FC785C3" w:rsidR="00511562" w:rsidRPr="000D4DD8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0D4DD8">
              <w:rPr>
                <w:rFonts w:cstheme="minorHAns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14:paraId="11C9134F" w14:textId="43A35F81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9F6657C" w14:textId="560F5852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CA03132" w14:textId="3DA7B3B6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2864B57C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51FEB9D9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342C91E0" w14:textId="77777777" w:rsidR="00511562" w:rsidRPr="00AA07D4" w:rsidRDefault="00511562" w:rsidP="00511562">
            <w:pPr>
              <w:spacing w:after="0" w:line="276" w:lineRule="auto"/>
              <w:rPr>
                <w:rFonts w:cs="Times New Roman"/>
                <w:color w:val="000000"/>
              </w:rPr>
            </w:pPr>
            <w:r w:rsidRPr="00AA07D4">
              <w:t>Gerard Bieryło</w:t>
            </w:r>
          </w:p>
        </w:tc>
        <w:tc>
          <w:tcPr>
            <w:tcW w:w="1701" w:type="dxa"/>
          </w:tcPr>
          <w:p w14:paraId="2CE50243" w14:textId="1EF1D53F" w:rsidR="00511562" w:rsidRPr="000D4DD8" w:rsidRDefault="00860DAF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pl-PL"/>
              </w:rPr>
              <w:t>x</w:t>
            </w:r>
          </w:p>
        </w:tc>
        <w:tc>
          <w:tcPr>
            <w:tcW w:w="1701" w:type="dxa"/>
          </w:tcPr>
          <w:p w14:paraId="68948D8B" w14:textId="02C4F354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606F918" w14:textId="16C3609F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48EE143" w14:textId="2E35968C" w:rsidR="00511562" w:rsidRPr="00511562" w:rsidRDefault="00F24BAE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pl-PL"/>
              </w:rPr>
              <w:t>-</w:t>
            </w:r>
          </w:p>
        </w:tc>
      </w:tr>
      <w:bookmarkEnd w:id="0"/>
      <w:tr w:rsidR="00511562" w14:paraId="18B026A7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3A93307C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3BB7E81A" w14:textId="5C6D2CF2" w:rsidR="00511562" w:rsidRPr="00AA07D4" w:rsidRDefault="00511562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AA07D4">
              <w:t>Andrzej Jasiński</w:t>
            </w:r>
          </w:p>
        </w:tc>
        <w:tc>
          <w:tcPr>
            <w:tcW w:w="1701" w:type="dxa"/>
          </w:tcPr>
          <w:p w14:paraId="19500C3B" w14:textId="3276EBDE" w:rsidR="00511562" w:rsidRPr="000D4DD8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val="en-US" w:bidi="pl-PL"/>
              </w:rPr>
            </w:pPr>
            <w:r w:rsidRPr="000D4DD8">
              <w:rPr>
                <w:rFonts w:cstheme="minorHAns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14:paraId="2EF204A8" w14:textId="10943438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15A976FA" w14:textId="4E1A57CC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1461569" w14:textId="19E20887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300332D8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38C78F6A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5AD59891" w14:textId="1F7DCAD0" w:rsidR="00511562" w:rsidRPr="00AA07D4" w:rsidRDefault="00E704E4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E704E4">
              <w:rPr>
                <w:rFonts w:cs="Times New Roman"/>
                <w:lang w:bidi="pl-PL"/>
              </w:rPr>
              <w:t>Tomasz Kwiatkowski</w:t>
            </w:r>
          </w:p>
        </w:tc>
        <w:tc>
          <w:tcPr>
            <w:tcW w:w="1701" w:type="dxa"/>
          </w:tcPr>
          <w:p w14:paraId="4F4AE251" w14:textId="086EA895" w:rsidR="00511562" w:rsidRPr="000D4DD8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0D4DD8">
              <w:rPr>
                <w:rFonts w:cstheme="minorHAns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14:paraId="06D92FFF" w14:textId="50A6B7F1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512F2B2" w14:textId="2FF52A7F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2F5852F" w14:textId="2AEFCA8F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31541DC1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05C248FC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0976AE16" w14:textId="04C991A7" w:rsidR="00511562" w:rsidRPr="00AA07D4" w:rsidRDefault="00511562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AA07D4">
              <w:t>Janina Kucharska</w:t>
            </w:r>
          </w:p>
        </w:tc>
        <w:tc>
          <w:tcPr>
            <w:tcW w:w="1701" w:type="dxa"/>
          </w:tcPr>
          <w:p w14:paraId="290140DC" w14:textId="0031CBD6" w:rsidR="00511562" w:rsidRPr="000D4DD8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0D4DD8">
              <w:rPr>
                <w:rFonts w:cstheme="minorHAns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14:paraId="3021FA9C" w14:textId="7F1823CE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297FF7A" w14:textId="3712C9A6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C30A5C4" w14:textId="22A7B5B6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05CA6C2C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03064EE2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240CD872" w14:textId="569D7ED7" w:rsidR="00511562" w:rsidRPr="00AA07D4" w:rsidRDefault="00511562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AA07D4">
              <w:t>Agnieszka Kuźba</w:t>
            </w:r>
          </w:p>
        </w:tc>
        <w:tc>
          <w:tcPr>
            <w:tcW w:w="1701" w:type="dxa"/>
          </w:tcPr>
          <w:p w14:paraId="1BD84491" w14:textId="7E428D75" w:rsidR="00511562" w:rsidRPr="000D4DD8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0D4DD8">
              <w:rPr>
                <w:rFonts w:cstheme="minorHAns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14:paraId="52CB2D2A" w14:textId="749270E1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79090D4" w14:textId="1E28786F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010F66C" w14:textId="6A111221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4E036DCF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41A48CC8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60B9A25B" w14:textId="6227A504" w:rsidR="00511562" w:rsidRPr="00AA07D4" w:rsidRDefault="00E704E4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E704E4">
              <w:rPr>
                <w:rFonts w:cs="Times New Roman"/>
                <w:lang w:bidi="pl-PL"/>
              </w:rPr>
              <w:t>Józef Ludniewski</w:t>
            </w:r>
          </w:p>
        </w:tc>
        <w:tc>
          <w:tcPr>
            <w:tcW w:w="1701" w:type="dxa"/>
          </w:tcPr>
          <w:p w14:paraId="4C9664C2" w14:textId="660BC573" w:rsidR="00511562" w:rsidRPr="000D4DD8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val="en-US" w:bidi="pl-PL"/>
              </w:rPr>
            </w:pPr>
            <w:r w:rsidRPr="000D4DD8">
              <w:rPr>
                <w:rFonts w:cstheme="minorHAns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14:paraId="40A44F4D" w14:textId="3BB5B555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A831B3B" w14:textId="513DD3F3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12B8939B" w14:textId="27273229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51F49C94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7498897E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1ADFAB2D" w14:textId="5D4FF4A1" w:rsidR="00511562" w:rsidRPr="00AA07D4" w:rsidRDefault="00511562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AA07D4">
              <w:rPr>
                <w:rFonts w:cs="Times New Roman"/>
                <w:lang w:bidi="pl-PL"/>
              </w:rPr>
              <w:t>Natalia Marcinkiewicz</w:t>
            </w:r>
          </w:p>
        </w:tc>
        <w:tc>
          <w:tcPr>
            <w:tcW w:w="1701" w:type="dxa"/>
          </w:tcPr>
          <w:p w14:paraId="11B68F54" w14:textId="1287A8AB" w:rsidR="00511562" w:rsidRPr="000D4DD8" w:rsidRDefault="0029694B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pl-PL"/>
              </w:rPr>
              <w:t>x</w:t>
            </w:r>
          </w:p>
        </w:tc>
        <w:tc>
          <w:tcPr>
            <w:tcW w:w="1701" w:type="dxa"/>
          </w:tcPr>
          <w:p w14:paraId="23A542EA" w14:textId="43DE6DA6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1604C3BB" w14:textId="0A71D5A2" w:rsidR="00511562" w:rsidRPr="00511562" w:rsidRDefault="00AA07D4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pl-PL"/>
              </w:rPr>
              <w:t>-</w:t>
            </w:r>
          </w:p>
        </w:tc>
        <w:tc>
          <w:tcPr>
            <w:tcW w:w="1701" w:type="dxa"/>
          </w:tcPr>
          <w:p w14:paraId="4FD5A3AA" w14:textId="63E0F8D0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590CB566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3027C238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005299C4" w14:textId="77777777" w:rsidR="00511562" w:rsidRPr="00AA07D4" w:rsidRDefault="00511562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AA07D4">
              <w:t>Anna Mołodciak</w:t>
            </w:r>
          </w:p>
        </w:tc>
        <w:tc>
          <w:tcPr>
            <w:tcW w:w="1701" w:type="dxa"/>
          </w:tcPr>
          <w:p w14:paraId="7BE1A940" w14:textId="44E0A9B3" w:rsidR="00511562" w:rsidRPr="000D4DD8" w:rsidRDefault="0029694B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pl-PL"/>
              </w:rPr>
              <w:t>-</w:t>
            </w:r>
          </w:p>
        </w:tc>
        <w:tc>
          <w:tcPr>
            <w:tcW w:w="1701" w:type="dxa"/>
          </w:tcPr>
          <w:p w14:paraId="1B26ED2C" w14:textId="0C52044B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F6568A8" w14:textId="371B9023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06CCD4C" w14:textId="2CBD7255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2485CD53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5797ED42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7A75E9B2" w14:textId="44A14D5A" w:rsidR="00511562" w:rsidRPr="00AA07D4" w:rsidRDefault="00E704E4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E704E4">
              <w:rPr>
                <w:rFonts w:cs="Times New Roman"/>
                <w:lang w:bidi="pl-PL"/>
              </w:rPr>
              <w:t>Tomasz Skrobański</w:t>
            </w:r>
          </w:p>
        </w:tc>
        <w:tc>
          <w:tcPr>
            <w:tcW w:w="1701" w:type="dxa"/>
          </w:tcPr>
          <w:p w14:paraId="18934103" w14:textId="2ED7D78F" w:rsidR="00511562" w:rsidRPr="000D4DD8" w:rsidRDefault="0029694B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val="en-US"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en-US" w:bidi="pl-PL"/>
              </w:rPr>
              <w:t>x</w:t>
            </w:r>
          </w:p>
        </w:tc>
        <w:tc>
          <w:tcPr>
            <w:tcW w:w="1701" w:type="dxa"/>
          </w:tcPr>
          <w:p w14:paraId="6431C091" w14:textId="379F88D1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3B56885" w14:textId="72C06934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1779B18" w14:textId="01CB4356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56C13C10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3C22A851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18A009FD" w14:textId="651B9B9F" w:rsidR="00511562" w:rsidRPr="00AA07D4" w:rsidRDefault="00511562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AA07D4">
              <w:t>Iwona Olek</w:t>
            </w:r>
          </w:p>
        </w:tc>
        <w:tc>
          <w:tcPr>
            <w:tcW w:w="1701" w:type="dxa"/>
          </w:tcPr>
          <w:p w14:paraId="4EABEB3A" w14:textId="10483FAC" w:rsidR="00511562" w:rsidRPr="000D4DD8" w:rsidRDefault="00B475D1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pl-PL"/>
              </w:rPr>
              <w:t>x</w:t>
            </w:r>
          </w:p>
        </w:tc>
        <w:tc>
          <w:tcPr>
            <w:tcW w:w="1701" w:type="dxa"/>
          </w:tcPr>
          <w:p w14:paraId="346BF261" w14:textId="1A049475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C3E32B4" w14:textId="2E2AC214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92BF775" w14:textId="58288C3D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793719FC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4E2A159E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3F8C2624" w14:textId="6798455E" w:rsidR="00511562" w:rsidRPr="00AA07D4" w:rsidRDefault="00511562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AA07D4">
              <w:t xml:space="preserve"> Anna Pająk</w:t>
            </w:r>
          </w:p>
        </w:tc>
        <w:tc>
          <w:tcPr>
            <w:tcW w:w="1701" w:type="dxa"/>
          </w:tcPr>
          <w:p w14:paraId="7EA00173" w14:textId="536E26F6" w:rsidR="00511562" w:rsidRPr="000D4DD8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0D4DD8">
              <w:rPr>
                <w:rFonts w:cstheme="minorHAns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14:paraId="5B6498D4" w14:textId="0BA70A9E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D47E731" w14:textId="4DA3CC3C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A7D050A" w14:textId="47580456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7E65EB22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51ECD214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05443B16" w14:textId="5BB52EF7" w:rsidR="00511562" w:rsidRPr="00AA07D4" w:rsidRDefault="00E704E4" w:rsidP="00511562">
            <w:pPr>
              <w:spacing w:after="0" w:line="276" w:lineRule="auto"/>
              <w:rPr>
                <w:rFonts w:cs="Times New Roman"/>
                <w:color w:val="000000"/>
              </w:rPr>
            </w:pPr>
            <w:r w:rsidRPr="00E704E4">
              <w:rPr>
                <w:rFonts w:cs="Times New Roman"/>
                <w:color w:val="000000"/>
              </w:rPr>
              <w:t>Andrzej Biniewski</w:t>
            </w:r>
          </w:p>
        </w:tc>
        <w:tc>
          <w:tcPr>
            <w:tcW w:w="1701" w:type="dxa"/>
          </w:tcPr>
          <w:p w14:paraId="259B6B19" w14:textId="27BCB8AF" w:rsidR="00511562" w:rsidRPr="000D4DD8" w:rsidRDefault="00B475D1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pl-PL"/>
              </w:rPr>
              <w:t>x</w:t>
            </w:r>
          </w:p>
        </w:tc>
        <w:tc>
          <w:tcPr>
            <w:tcW w:w="1701" w:type="dxa"/>
          </w:tcPr>
          <w:p w14:paraId="56686916" w14:textId="7A4459C8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E944402" w14:textId="35A591EE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19020AD2" w14:textId="1E24B4E4" w:rsidR="00511562" w:rsidRPr="00511562" w:rsidRDefault="00860DAF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702F7A8E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26FA772E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71BAF50D" w14:textId="6355BC0D" w:rsidR="00511562" w:rsidRPr="00AA07D4" w:rsidRDefault="00E704E4" w:rsidP="00511562">
            <w:pPr>
              <w:spacing w:after="0" w:line="276" w:lineRule="auto"/>
              <w:rPr>
                <w:rFonts w:cs="Times New Roman"/>
                <w:color w:val="000000"/>
              </w:rPr>
            </w:pPr>
            <w:r w:rsidRPr="00E704E4">
              <w:rPr>
                <w:rFonts w:cs="Times New Roman"/>
                <w:color w:val="000000"/>
              </w:rPr>
              <w:t>Radosław Brylski</w:t>
            </w:r>
          </w:p>
        </w:tc>
        <w:tc>
          <w:tcPr>
            <w:tcW w:w="1701" w:type="dxa"/>
          </w:tcPr>
          <w:p w14:paraId="2C57EFA8" w14:textId="34F5425B" w:rsidR="00511562" w:rsidRPr="000D4DD8" w:rsidRDefault="0029694B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14:paraId="4491C44A" w14:textId="64317FAE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72436EE" w14:textId="37E09ECC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35C1F74" w14:textId="022305B8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624E7583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687D9C7C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35E9277A" w14:textId="6A21C021" w:rsidR="00511562" w:rsidRPr="00AA07D4" w:rsidRDefault="00E704E4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E704E4">
              <w:rPr>
                <w:rFonts w:cs="Times New Roman"/>
                <w:lang w:bidi="pl-PL"/>
              </w:rPr>
              <w:t>Marcin Raniewicz</w:t>
            </w:r>
          </w:p>
        </w:tc>
        <w:tc>
          <w:tcPr>
            <w:tcW w:w="1701" w:type="dxa"/>
          </w:tcPr>
          <w:p w14:paraId="4C9C3269" w14:textId="47221FFC" w:rsidR="00511562" w:rsidRPr="000D4DD8" w:rsidRDefault="0029694B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val="en-US"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en-US" w:bidi="pl-PL"/>
              </w:rPr>
              <w:t>x</w:t>
            </w:r>
          </w:p>
        </w:tc>
        <w:tc>
          <w:tcPr>
            <w:tcW w:w="1701" w:type="dxa"/>
          </w:tcPr>
          <w:p w14:paraId="1F46BDBD" w14:textId="1ABDC7EE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77E9BC18" w14:textId="3FEF74AB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5CE1ED03" w14:textId="334F547E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3430534E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76FF123B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326B5400" w14:textId="21F2A32A" w:rsidR="00511562" w:rsidRPr="00AA07D4" w:rsidRDefault="00E704E4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E704E4">
              <w:rPr>
                <w:rFonts w:cs="Times New Roman"/>
                <w:lang w:bidi="pl-PL"/>
              </w:rPr>
              <w:t>Waldemar Prętki</w:t>
            </w:r>
          </w:p>
        </w:tc>
        <w:tc>
          <w:tcPr>
            <w:tcW w:w="1701" w:type="dxa"/>
          </w:tcPr>
          <w:p w14:paraId="5A82537F" w14:textId="4E07DEEB" w:rsidR="00511562" w:rsidRPr="000D4DD8" w:rsidRDefault="00B475D1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val="en-US"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en-US" w:bidi="pl-PL"/>
              </w:rPr>
              <w:t>x</w:t>
            </w:r>
          </w:p>
        </w:tc>
        <w:tc>
          <w:tcPr>
            <w:tcW w:w="1701" w:type="dxa"/>
          </w:tcPr>
          <w:p w14:paraId="54CA24A0" w14:textId="75805A54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9EBE0C5" w14:textId="2CD1E07A" w:rsidR="00511562" w:rsidRPr="00511562" w:rsidRDefault="0003095D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val="en-US"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en-US" w:bidi="pl-PL"/>
              </w:rPr>
              <w:t>-</w:t>
            </w:r>
          </w:p>
        </w:tc>
        <w:tc>
          <w:tcPr>
            <w:tcW w:w="1701" w:type="dxa"/>
          </w:tcPr>
          <w:p w14:paraId="191ACCD2" w14:textId="46193718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val="en-US"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757992A4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3CF8A7F6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2A504CEE" w14:textId="7FDDBD99" w:rsidR="00511562" w:rsidRPr="00AA07D4" w:rsidRDefault="00511562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AA07D4">
              <w:t>Jacek Szymankiewicz</w:t>
            </w:r>
          </w:p>
        </w:tc>
        <w:tc>
          <w:tcPr>
            <w:tcW w:w="1701" w:type="dxa"/>
          </w:tcPr>
          <w:p w14:paraId="65A401A7" w14:textId="036255E8" w:rsidR="00511562" w:rsidRPr="000D4DD8" w:rsidRDefault="0003095D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val="en-US"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701" w:type="dxa"/>
          </w:tcPr>
          <w:p w14:paraId="5FE0508A" w14:textId="67C67CA5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B7E950D" w14:textId="16E38C5A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228E22D" w14:textId="45287E36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3B5C1766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53FB838F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72F2D798" w14:textId="01B95060" w:rsidR="00511562" w:rsidRPr="00AA07D4" w:rsidRDefault="00511562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AA07D4">
              <w:t>Artur Terlecki</w:t>
            </w:r>
          </w:p>
        </w:tc>
        <w:tc>
          <w:tcPr>
            <w:tcW w:w="1701" w:type="dxa"/>
          </w:tcPr>
          <w:p w14:paraId="6945C978" w14:textId="227C73E5" w:rsidR="00511562" w:rsidRPr="000D4DD8" w:rsidRDefault="00B475D1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val="en-US"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en-US" w:bidi="pl-PL"/>
              </w:rPr>
              <w:t>x</w:t>
            </w:r>
          </w:p>
        </w:tc>
        <w:tc>
          <w:tcPr>
            <w:tcW w:w="1701" w:type="dxa"/>
          </w:tcPr>
          <w:p w14:paraId="354EE61F" w14:textId="35B14034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EDF11D3" w14:textId="46DBC690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EBB87F8" w14:textId="2F7FE308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  <w:tr w:rsidR="00511562" w14:paraId="01847C53" w14:textId="77777777" w:rsidTr="009256B9">
        <w:trPr>
          <w:trHeight w:hRule="exact" w:val="454"/>
        </w:trPr>
        <w:tc>
          <w:tcPr>
            <w:tcW w:w="567" w:type="dxa"/>
            <w:vAlign w:val="center"/>
          </w:tcPr>
          <w:p w14:paraId="56FA89E2" w14:textId="77777777" w:rsidR="00511562" w:rsidRDefault="00511562" w:rsidP="00511562">
            <w:pPr>
              <w:pStyle w:val="Akapitzlist"/>
              <w:numPr>
                <w:ilvl w:val="0"/>
                <w:numId w:val="1"/>
              </w:numPr>
              <w:autoSpaceDN w:val="0"/>
              <w:spacing w:before="60" w:line="280" w:lineRule="atLeast"/>
              <w:ind w:left="717" w:hanging="720"/>
              <w:jc w:val="both"/>
              <w:rPr>
                <w:rFonts w:cs="Times New Roman"/>
                <w:sz w:val="22"/>
                <w:szCs w:val="22"/>
                <w:lang w:bidi="pl-PL"/>
              </w:rPr>
            </w:pPr>
          </w:p>
        </w:tc>
        <w:tc>
          <w:tcPr>
            <w:tcW w:w="3402" w:type="dxa"/>
            <w:vAlign w:val="center"/>
          </w:tcPr>
          <w:p w14:paraId="6488772B" w14:textId="77777777" w:rsidR="00511562" w:rsidRPr="00AA07D4" w:rsidRDefault="00511562" w:rsidP="00511562">
            <w:pPr>
              <w:autoSpaceDN w:val="0"/>
              <w:spacing w:before="60" w:after="0" w:line="280" w:lineRule="atLeast"/>
              <w:rPr>
                <w:rFonts w:cs="Times New Roman"/>
                <w:lang w:bidi="pl-PL"/>
              </w:rPr>
            </w:pPr>
            <w:r w:rsidRPr="00AA07D4">
              <w:t>Jacek Wójcicki</w:t>
            </w:r>
          </w:p>
        </w:tc>
        <w:tc>
          <w:tcPr>
            <w:tcW w:w="1701" w:type="dxa"/>
          </w:tcPr>
          <w:p w14:paraId="6250A52E" w14:textId="2B51C973" w:rsidR="00511562" w:rsidRPr="000D4DD8" w:rsidRDefault="0029694B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pl-PL"/>
              </w:rPr>
              <w:t>x</w:t>
            </w:r>
          </w:p>
        </w:tc>
        <w:tc>
          <w:tcPr>
            <w:tcW w:w="1701" w:type="dxa"/>
          </w:tcPr>
          <w:p w14:paraId="4ADDB984" w14:textId="0C3A40A8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722D4B2" w14:textId="7349DF72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4E467F0A" w14:textId="5AC5034D" w:rsidR="00511562" w:rsidRPr="00511562" w:rsidRDefault="00511562" w:rsidP="00511562">
            <w:pPr>
              <w:autoSpaceDN w:val="0"/>
              <w:spacing w:before="60" w:after="0" w:line="28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bidi="pl-PL"/>
              </w:rPr>
            </w:pPr>
            <w:r w:rsidRPr="00511562">
              <w:rPr>
                <w:rFonts w:cstheme="minorHAnsi"/>
                <w:b/>
                <w:bCs/>
                <w:sz w:val="28"/>
                <w:szCs w:val="28"/>
              </w:rPr>
              <w:t>-</w:t>
            </w:r>
          </w:p>
        </w:tc>
      </w:tr>
    </w:tbl>
    <w:p w14:paraId="2CD8559D" w14:textId="77777777" w:rsidR="00894BC0" w:rsidRDefault="00894BC0">
      <w:pPr>
        <w:autoSpaceDN w:val="0"/>
        <w:spacing w:before="60" w:line="280" w:lineRule="atLeast"/>
        <w:jc w:val="both"/>
        <w:rPr>
          <w:rFonts w:cs="Times New Roman"/>
          <w:lang w:bidi="pl-PL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4962"/>
        <w:gridCol w:w="851"/>
        <w:gridCol w:w="3969"/>
        <w:gridCol w:w="992"/>
      </w:tblGrid>
      <w:tr w:rsidR="00894BC0" w14:paraId="4EB960DB" w14:textId="77777777">
        <w:tc>
          <w:tcPr>
            <w:tcW w:w="4962" w:type="dxa"/>
          </w:tcPr>
          <w:p w14:paraId="02593271" w14:textId="77777777" w:rsidR="00894BC0" w:rsidRDefault="00673190">
            <w:pPr>
              <w:autoSpaceDN w:val="0"/>
              <w:spacing w:before="60" w:after="0" w:line="280" w:lineRule="atLeast"/>
              <w:jc w:val="both"/>
              <w:rPr>
                <w:rFonts w:cs="Times New Roman"/>
                <w:lang w:bidi="pl-PL"/>
              </w:rPr>
            </w:pPr>
            <w:r>
              <w:rPr>
                <w:rFonts w:cs="Times New Roman"/>
                <w:lang w:bidi="pl-PL"/>
              </w:rPr>
              <w:t>Liczba uprawnionych do głosowania</w:t>
            </w:r>
          </w:p>
        </w:tc>
        <w:tc>
          <w:tcPr>
            <w:tcW w:w="851" w:type="dxa"/>
          </w:tcPr>
          <w:p w14:paraId="32F0DAB0" w14:textId="608515AA" w:rsidR="00894BC0" w:rsidRDefault="00E704E4">
            <w:pPr>
              <w:autoSpaceDN w:val="0"/>
              <w:spacing w:before="60" w:after="0" w:line="280" w:lineRule="atLeast"/>
              <w:jc w:val="center"/>
              <w:rPr>
                <w:rFonts w:cs="Times New Roman"/>
                <w:lang w:bidi="pl-PL"/>
              </w:rPr>
            </w:pPr>
            <w:r>
              <w:rPr>
                <w:rFonts w:cs="Times New Roman"/>
                <w:lang w:bidi="pl-PL"/>
              </w:rPr>
              <w:t>19</w:t>
            </w:r>
          </w:p>
        </w:tc>
        <w:tc>
          <w:tcPr>
            <w:tcW w:w="3969" w:type="dxa"/>
          </w:tcPr>
          <w:p w14:paraId="5D027046" w14:textId="77777777" w:rsidR="00894BC0" w:rsidRDefault="00673190">
            <w:pPr>
              <w:autoSpaceDN w:val="0"/>
              <w:spacing w:before="60" w:after="0" w:line="280" w:lineRule="atLeast"/>
              <w:jc w:val="both"/>
              <w:rPr>
                <w:rFonts w:cs="Times New Roman"/>
                <w:lang w:bidi="pl-PL"/>
              </w:rPr>
            </w:pPr>
            <w:r>
              <w:rPr>
                <w:rFonts w:cs="Times New Roman"/>
                <w:lang w:bidi="pl-PL"/>
              </w:rPr>
              <w:t>Głosy za</w:t>
            </w:r>
          </w:p>
        </w:tc>
        <w:tc>
          <w:tcPr>
            <w:tcW w:w="992" w:type="dxa"/>
          </w:tcPr>
          <w:p w14:paraId="419A1235" w14:textId="6E4D62B7" w:rsidR="00894BC0" w:rsidRDefault="00EA69FA" w:rsidP="00E704E4">
            <w:pPr>
              <w:autoSpaceDN w:val="0"/>
              <w:spacing w:before="60" w:after="0" w:line="280" w:lineRule="atLeast"/>
              <w:jc w:val="center"/>
              <w:rPr>
                <w:rFonts w:cs="Times New Roman"/>
                <w:lang w:val="en-US" w:bidi="pl-PL"/>
              </w:rPr>
            </w:pPr>
            <w:r>
              <w:rPr>
                <w:rFonts w:cs="Times New Roman"/>
                <w:lang w:val="en-US" w:bidi="pl-PL"/>
              </w:rPr>
              <w:t>18</w:t>
            </w:r>
          </w:p>
        </w:tc>
      </w:tr>
      <w:tr w:rsidR="00894BC0" w14:paraId="2E746489" w14:textId="77777777">
        <w:tc>
          <w:tcPr>
            <w:tcW w:w="4962" w:type="dxa"/>
          </w:tcPr>
          <w:p w14:paraId="38C59716" w14:textId="77777777" w:rsidR="00894BC0" w:rsidRDefault="00673190">
            <w:pPr>
              <w:autoSpaceDN w:val="0"/>
              <w:spacing w:before="60" w:after="0" w:line="280" w:lineRule="atLeast"/>
              <w:jc w:val="both"/>
              <w:rPr>
                <w:rFonts w:cs="Times New Roman"/>
                <w:lang w:bidi="pl-PL"/>
              </w:rPr>
            </w:pPr>
            <w:r>
              <w:rPr>
                <w:rFonts w:cs="Times New Roman"/>
                <w:lang w:bidi="pl-PL"/>
              </w:rPr>
              <w:t>Liczba obecnych</w:t>
            </w:r>
          </w:p>
        </w:tc>
        <w:tc>
          <w:tcPr>
            <w:tcW w:w="851" w:type="dxa"/>
          </w:tcPr>
          <w:p w14:paraId="0F42058E" w14:textId="55F6B0A3" w:rsidR="00894BC0" w:rsidRDefault="00E704E4">
            <w:pPr>
              <w:autoSpaceDN w:val="0"/>
              <w:spacing w:before="60" w:after="0" w:line="280" w:lineRule="atLeast"/>
              <w:jc w:val="center"/>
              <w:rPr>
                <w:rFonts w:cs="Times New Roman"/>
                <w:lang w:val="en-US" w:bidi="pl-PL"/>
              </w:rPr>
            </w:pPr>
            <w:r>
              <w:rPr>
                <w:rFonts w:cs="Times New Roman"/>
                <w:lang w:val="en-US" w:bidi="pl-PL"/>
              </w:rPr>
              <w:t>1</w:t>
            </w:r>
            <w:r w:rsidR="0029694B">
              <w:rPr>
                <w:rFonts w:cs="Times New Roman"/>
                <w:lang w:val="en-US" w:bidi="pl-PL"/>
              </w:rPr>
              <w:t>8</w:t>
            </w:r>
          </w:p>
        </w:tc>
        <w:tc>
          <w:tcPr>
            <w:tcW w:w="3969" w:type="dxa"/>
          </w:tcPr>
          <w:p w14:paraId="72DBD4E7" w14:textId="77777777" w:rsidR="00894BC0" w:rsidRDefault="00673190">
            <w:pPr>
              <w:autoSpaceDN w:val="0"/>
              <w:spacing w:before="60" w:after="0" w:line="280" w:lineRule="atLeast"/>
              <w:jc w:val="both"/>
              <w:rPr>
                <w:rFonts w:cs="Times New Roman"/>
                <w:lang w:bidi="pl-PL"/>
              </w:rPr>
            </w:pPr>
            <w:r>
              <w:rPr>
                <w:rFonts w:cs="Times New Roman"/>
                <w:lang w:bidi="pl-PL"/>
              </w:rPr>
              <w:t>Głosy przeciw</w:t>
            </w:r>
          </w:p>
        </w:tc>
        <w:tc>
          <w:tcPr>
            <w:tcW w:w="992" w:type="dxa"/>
          </w:tcPr>
          <w:p w14:paraId="76838439" w14:textId="791D0D23" w:rsidR="00894BC0" w:rsidRDefault="00E704E4">
            <w:pPr>
              <w:autoSpaceDN w:val="0"/>
              <w:spacing w:before="60" w:after="0" w:line="280" w:lineRule="atLeast"/>
              <w:jc w:val="center"/>
              <w:rPr>
                <w:rFonts w:cs="Times New Roman"/>
                <w:lang w:bidi="pl-PL"/>
              </w:rPr>
            </w:pPr>
            <w:r>
              <w:rPr>
                <w:rFonts w:cs="Times New Roman"/>
                <w:lang w:bidi="pl-PL"/>
              </w:rPr>
              <w:t>0</w:t>
            </w:r>
          </w:p>
        </w:tc>
      </w:tr>
      <w:tr w:rsidR="00894BC0" w14:paraId="51CE46E2" w14:textId="77777777">
        <w:tc>
          <w:tcPr>
            <w:tcW w:w="4962" w:type="dxa"/>
            <w:tcBorders>
              <w:bottom w:val="single" w:sz="4" w:space="0" w:color="auto"/>
            </w:tcBorders>
          </w:tcPr>
          <w:p w14:paraId="4241AFEA" w14:textId="77777777" w:rsidR="00894BC0" w:rsidRDefault="00673190">
            <w:pPr>
              <w:autoSpaceDN w:val="0"/>
              <w:spacing w:before="60" w:after="0" w:line="280" w:lineRule="atLeast"/>
              <w:jc w:val="both"/>
              <w:rPr>
                <w:rFonts w:cs="Times New Roman"/>
                <w:lang w:bidi="pl-PL"/>
              </w:rPr>
            </w:pPr>
            <w:bookmarkStart w:id="1" w:name="_Hlk25839359"/>
            <w:r>
              <w:rPr>
                <w:rFonts w:cs="Times New Roman"/>
                <w:lang w:bidi="pl-PL"/>
              </w:rPr>
              <w:t>Liczba nieobecnych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067D2C" w14:textId="6F5F1EC6" w:rsidR="00894BC0" w:rsidRDefault="0029694B">
            <w:pPr>
              <w:autoSpaceDN w:val="0"/>
              <w:spacing w:before="60" w:after="0" w:line="280" w:lineRule="atLeast"/>
              <w:jc w:val="center"/>
              <w:rPr>
                <w:rFonts w:cs="Times New Roman"/>
                <w:lang w:val="en-US" w:bidi="pl-PL"/>
              </w:rPr>
            </w:pPr>
            <w:r>
              <w:rPr>
                <w:rFonts w:cs="Times New Roman"/>
                <w:lang w:val="en-US" w:bidi="pl-PL"/>
              </w:rPr>
              <w:t>1</w:t>
            </w:r>
          </w:p>
        </w:tc>
        <w:tc>
          <w:tcPr>
            <w:tcW w:w="3969" w:type="dxa"/>
          </w:tcPr>
          <w:p w14:paraId="2CFCE0AB" w14:textId="77777777" w:rsidR="00894BC0" w:rsidRDefault="00673190">
            <w:pPr>
              <w:autoSpaceDN w:val="0"/>
              <w:spacing w:before="60" w:after="0" w:line="280" w:lineRule="atLeast"/>
              <w:jc w:val="both"/>
              <w:rPr>
                <w:rFonts w:cs="Times New Roman"/>
                <w:lang w:bidi="pl-PL"/>
              </w:rPr>
            </w:pPr>
            <w:r>
              <w:rPr>
                <w:rFonts w:cs="Times New Roman"/>
                <w:lang w:bidi="pl-PL"/>
              </w:rPr>
              <w:t>Głosy wstrzymujące się</w:t>
            </w:r>
          </w:p>
        </w:tc>
        <w:tc>
          <w:tcPr>
            <w:tcW w:w="992" w:type="dxa"/>
          </w:tcPr>
          <w:p w14:paraId="7C43D84F" w14:textId="60D9525A" w:rsidR="00894BC0" w:rsidRDefault="00957467">
            <w:pPr>
              <w:autoSpaceDN w:val="0"/>
              <w:spacing w:before="60" w:after="0" w:line="280" w:lineRule="atLeast"/>
              <w:jc w:val="center"/>
              <w:rPr>
                <w:rFonts w:cs="Times New Roman"/>
                <w:lang w:val="en-US" w:bidi="pl-PL"/>
              </w:rPr>
            </w:pPr>
            <w:r>
              <w:rPr>
                <w:rFonts w:cs="Times New Roman"/>
                <w:lang w:val="en-US" w:bidi="pl-PL"/>
              </w:rPr>
              <w:t>0</w:t>
            </w:r>
          </w:p>
        </w:tc>
      </w:tr>
      <w:bookmarkEnd w:id="1"/>
      <w:tr w:rsidR="00894BC0" w14:paraId="1EAD658D" w14:textId="77777777">
        <w:trPr>
          <w:trHeight w:val="408"/>
        </w:trPr>
        <w:tc>
          <w:tcPr>
            <w:tcW w:w="5813" w:type="dxa"/>
            <w:gridSpan w:val="2"/>
            <w:tcBorders>
              <w:left w:val="nil"/>
              <w:bottom w:val="nil"/>
            </w:tcBorders>
          </w:tcPr>
          <w:p w14:paraId="7182336D" w14:textId="77777777" w:rsidR="00894BC0" w:rsidRDefault="00673190">
            <w:pPr>
              <w:tabs>
                <w:tab w:val="left" w:pos="3585"/>
              </w:tabs>
              <w:autoSpaceDN w:val="0"/>
              <w:spacing w:before="60" w:after="0" w:line="280" w:lineRule="atLeast"/>
              <w:rPr>
                <w:rFonts w:cs="Times New Roman"/>
                <w:highlight w:val="lightGray"/>
                <w:lang w:bidi="pl-PL"/>
              </w:rPr>
            </w:pPr>
            <w:r>
              <w:rPr>
                <w:rFonts w:cs="Times New Roman"/>
                <w:lang w:bidi="pl-PL"/>
              </w:rPr>
              <w:tab/>
            </w:r>
          </w:p>
        </w:tc>
        <w:tc>
          <w:tcPr>
            <w:tcW w:w="3969" w:type="dxa"/>
          </w:tcPr>
          <w:p w14:paraId="2AFBC8F2" w14:textId="77777777" w:rsidR="00894BC0" w:rsidRDefault="00673190">
            <w:pPr>
              <w:autoSpaceDN w:val="0"/>
              <w:spacing w:before="60" w:after="0" w:line="280" w:lineRule="atLeast"/>
              <w:jc w:val="both"/>
              <w:rPr>
                <w:rFonts w:cs="Times New Roman"/>
                <w:lang w:bidi="pl-PL"/>
              </w:rPr>
            </w:pPr>
            <w:r>
              <w:rPr>
                <w:rFonts w:cs="Times New Roman"/>
                <w:lang w:bidi="pl-PL"/>
              </w:rPr>
              <w:t>Brak głosu</w:t>
            </w:r>
          </w:p>
        </w:tc>
        <w:tc>
          <w:tcPr>
            <w:tcW w:w="992" w:type="dxa"/>
          </w:tcPr>
          <w:p w14:paraId="1858B892" w14:textId="0E4B6C60" w:rsidR="00894BC0" w:rsidRDefault="00A72C62">
            <w:pPr>
              <w:autoSpaceDN w:val="0"/>
              <w:spacing w:before="60" w:after="0" w:line="280" w:lineRule="atLeast"/>
              <w:jc w:val="center"/>
              <w:rPr>
                <w:rFonts w:cs="Times New Roman"/>
                <w:lang w:val="en-US" w:bidi="pl-PL"/>
              </w:rPr>
            </w:pPr>
            <w:r>
              <w:rPr>
                <w:rFonts w:cs="Times New Roman"/>
                <w:lang w:val="en-US" w:bidi="pl-PL"/>
              </w:rPr>
              <w:t>0</w:t>
            </w:r>
          </w:p>
        </w:tc>
      </w:tr>
    </w:tbl>
    <w:p w14:paraId="7D1D81A6" w14:textId="77777777" w:rsidR="00894BC0" w:rsidRDefault="00894BC0">
      <w:pPr>
        <w:autoSpaceDN w:val="0"/>
        <w:spacing w:before="60" w:line="280" w:lineRule="atLeast"/>
        <w:jc w:val="both"/>
        <w:rPr>
          <w:rFonts w:cs="Times New Roman"/>
          <w:lang w:bidi="pl-PL"/>
        </w:rPr>
      </w:pPr>
    </w:p>
    <w:sectPr w:rsidR="00894BC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46290F"/>
    <w:multiLevelType w:val="multilevel"/>
    <w:tmpl w:val="7D46290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69" w:hanging="360"/>
      </w:pPr>
    </w:lvl>
    <w:lvl w:ilvl="2">
      <w:start w:val="1"/>
      <w:numFmt w:val="lowerRoman"/>
      <w:lvlText w:val="%3."/>
      <w:lvlJc w:val="right"/>
      <w:pPr>
        <w:ind w:left="2189" w:hanging="180"/>
      </w:pPr>
    </w:lvl>
    <w:lvl w:ilvl="3">
      <w:start w:val="1"/>
      <w:numFmt w:val="decimal"/>
      <w:lvlText w:val="%4."/>
      <w:lvlJc w:val="left"/>
      <w:pPr>
        <w:ind w:left="2909" w:hanging="360"/>
      </w:pPr>
    </w:lvl>
    <w:lvl w:ilvl="4">
      <w:start w:val="1"/>
      <w:numFmt w:val="lowerLetter"/>
      <w:lvlText w:val="%5."/>
      <w:lvlJc w:val="left"/>
      <w:pPr>
        <w:ind w:left="3629" w:hanging="360"/>
      </w:pPr>
    </w:lvl>
    <w:lvl w:ilvl="5">
      <w:start w:val="1"/>
      <w:numFmt w:val="lowerRoman"/>
      <w:lvlText w:val="%6."/>
      <w:lvlJc w:val="right"/>
      <w:pPr>
        <w:ind w:left="4349" w:hanging="180"/>
      </w:pPr>
    </w:lvl>
    <w:lvl w:ilvl="6">
      <w:start w:val="1"/>
      <w:numFmt w:val="decimal"/>
      <w:lvlText w:val="%7."/>
      <w:lvlJc w:val="left"/>
      <w:pPr>
        <w:ind w:left="5069" w:hanging="360"/>
      </w:pPr>
    </w:lvl>
    <w:lvl w:ilvl="7">
      <w:start w:val="1"/>
      <w:numFmt w:val="lowerLetter"/>
      <w:lvlText w:val="%8."/>
      <w:lvlJc w:val="left"/>
      <w:pPr>
        <w:ind w:left="5789" w:hanging="360"/>
      </w:pPr>
    </w:lvl>
    <w:lvl w:ilvl="8">
      <w:start w:val="1"/>
      <w:numFmt w:val="lowerRoman"/>
      <w:lvlText w:val="%9."/>
      <w:lvlJc w:val="right"/>
      <w:pPr>
        <w:ind w:left="6509" w:hanging="180"/>
      </w:pPr>
    </w:lvl>
  </w:abstractNum>
  <w:num w:numId="1" w16cid:durableId="27810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2E"/>
    <w:rsid w:val="00006E0D"/>
    <w:rsid w:val="00021D40"/>
    <w:rsid w:val="0003095D"/>
    <w:rsid w:val="00060608"/>
    <w:rsid w:val="00092F6E"/>
    <w:rsid w:val="000A3C08"/>
    <w:rsid w:val="000A5261"/>
    <w:rsid w:val="000C49DA"/>
    <w:rsid w:val="000D4D9B"/>
    <w:rsid w:val="000D4DD8"/>
    <w:rsid w:val="000E7E38"/>
    <w:rsid w:val="00113944"/>
    <w:rsid w:val="00127990"/>
    <w:rsid w:val="0015109D"/>
    <w:rsid w:val="00186E63"/>
    <w:rsid w:val="00193A68"/>
    <w:rsid w:val="001D7E6B"/>
    <w:rsid w:val="0022420D"/>
    <w:rsid w:val="002257EB"/>
    <w:rsid w:val="002330F2"/>
    <w:rsid w:val="0024759D"/>
    <w:rsid w:val="00250F64"/>
    <w:rsid w:val="00254370"/>
    <w:rsid w:val="00257E57"/>
    <w:rsid w:val="002745D8"/>
    <w:rsid w:val="00280A0D"/>
    <w:rsid w:val="00295CF3"/>
    <w:rsid w:val="0029694B"/>
    <w:rsid w:val="00296999"/>
    <w:rsid w:val="002C236F"/>
    <w:rsid w:val="002D00AE"/>
    <w:rsid w:val="002F6C6A"/>
    <w:rsid w:val="003074A5"/>
    <w:rsid w:val="003119DA"/>
    <w:rsid w:val="00420C06"/>
    <w:rsid w:val="00424BD2"/>
    <w:rsid w:val="00431B7D"/>
    <w:rsid w:val="00432976"/>
    <w:rsid w:val="00442296"/>
    <w:rsid w:val="00466E3B"/>
    <w:rsid w:val="00495821"/>
    <w:rsid w:val="004B2DB2"/>
    <w:rsid w:val="004D1E60"/>
    <w:rsid w:val="004E438E"/>
    <w:rsid w:val="00511562"/>
    <w:rsid w:val="00512E35"/>
    <w:rsid w:val="00523D24"/>
    <w:rsid w:val="0054477D"/>
    <w:rsid w:val="00557DB9"/>
    <w:rsid w:val="00560F23"/>
    <w:rsid w:val="00582620"/>
    <w:rsid w:val="005A3A3D"/>
    <w:rsid w:val="005B6497"/>
    <w:rsid w:val="005B6DA5"/>
    <w:rsid w:val="0062401B"/>
    <w:rsid w:val="00631F46"/>
    <w:rsid w:val="0063773B"/>
    <w:rsid w:val="00647BB5"/>
    <w:rsid w:val="006573D7"/>
    <w:rsid w:val="00673190"/>
    <w:rsid w:val="006A1F58"/>
    <w:rsid w:val="006B168A"/>
    <w:rsid w:val="006B1CF4"/>
    <w:rsid w:val="006C12D7"/>
    <w:rsid w:val="006F6C4B"/>
    <w:rsid w:val="007046DD"/>
    <w:rsid w:val="00710690"/>
    <w:rsid w:val="00721387"/>
    <w:rsid w:val="00731FC4"/>
    <w:rsid w:val="00735B64"/>
    <w:rsid w:val="00736116"/>
    <w:rsid w:val="007370F2"/>
    <w:rsid w:val="00746FFD"/>
    <w:rsid w:val="00772F17"/>
    <w:rsid w:val="00781B0B"/>
    <w:rsid w:val="0078394C"/>
    <w:rsid w:val="007A35B2"/>
    <w:rsid w:val="007B54C8"/>
    <w:rsid w:val="00816EDA"/>
    <w:rsid w:val="008245BF"/>
    <w:rsid w:val="00833B4D"/>
    <w:rsid w:val="00860DAF"/>
    <w:rsid w:val="00885E75"/>
    <w:rsid w:val="00886382"/>
    <w:rsid w:val="00894BC0"/>
    <w:rsid w:val="00897D4E"/>
    <w:rsid w:val="008D1E70"/>
    <w:rsid w:val="008E56FB"/>
    <w:rsid w:val="00901F87"/>
    <w:rsid w:val="00905354"/>
    <w:rsid w:val="00944FFC"/>
    <w:rsid w:val="00957467"/>
    <w:rsid w:val="009B74B5"/>
    <w:rsid w:val="00A17D2E"/>
    <w:rsid w:val="00A34DC9"/>
    <w:rsid w:val="00A51D83"/>
    <w:rsid w:val="00A545CF"/>
    <w:rsid w:val="00A72C62"/>
    <w:rsid w:val="00AA07D4"/>
    <w:rsid w:val="00AC65EC"/>
    <w:rsid w:val="00AF748C"/>
    <w:rsid w:val="00B0435E"/>
    <w:rsid w:val="00B32AC0"/>
    <w:rsid w:val="00B3628C"/>
    <w:rsid w:val="00B439C9"/>
    <w:rsid w:val="00B475D1"/>
    <w:rsid w:val="00B5488F"/>
    <w:rsid w:val="00B96B6F"/>
    <w:rsid w:val="00BF2029"/>
    <w:rsid w:val="00C34B1A"/>
    <w:rsid w:val="00C679D3"/>
    <w:rsid w:val="00C82E45"/>
    <w:rsid w:val="00C95AB0"/>
    <w:rsid w:val="00C96B3B"/>
    <w:rsid w:val="00CC7DEB"/>
    <w:rsid w:val="00CD40B8"/>
    <w:rsid w:val="00D0351F"/>
    <w:rsid w:val="00D32E3D"/>
    <w:rsid w:val="00D3521B"/>
    <w:rsid w:val="00D60556"/>
    <w:rsid w:val="00D61C04"/>
    <w:rsid w:val="00D679F0"/>
    <w:rsid w:val="00DD34C5"/>
    <w:rsid w:val="00DF07A4"/>
    <w:rsid w:val="00E20504"/>
    <w:rsid w:val="00E4160A"/>
    <w:rsid w:val="00E62E97"/>
    <w:rsid w:val="00E63774"/>
    <w:rsid w:val="00E704E4"/>
    <w:rsid w:val="00E932C5"/>
    <w:rsid w:val="00EA69FA"/>
    <w:rsid w:val="00ED10CD"/>
    <w:rsid w:val="00F2253C"/>
    <w:rsid w:val="00F24BAE"/>
    <w:rsid w:val="00F41BE0"/>
    <w:rsid w:val="00F550E3"/>
    <w:rsid w:val="00F74BCF"/>
    <w:rsid w:val="00F94C32"/>
    <w:rsid w:val="00FB1956"/>
    <w:rsid w:val="00FD7D31"/>
    <w:rsid w:val="00FF3D7E"/>
    <w:rsid w:val="203D7288"/>
    <w:rsid w:val="23855C3A"/>
    <w:rsid w:val="24E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4E98"/>
  <w15:docId w15:val="{A98E4295-D8B3-4ACE-B208-6882E04E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Bezodstpw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969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6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2</cp:revision>
  <cp:lastPrinted>2021-01-05T07:11:00Z</cp:lastPrinted>
  <dcterms:created xsi:type="dcterms:W3CDTF">2024-12-16T12:39:00Z</dcterms:created>
  <dcterms:modified xsi:type="dcterms:W3CDTF">2024-12-16T12:39:00Z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